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56" w:rsidRDefault="00651456" w:rsidP="009A6D2A">
      <w:pPr>
        <w:widowControl/>
        <w:spacing w:line="140" w:lineRule="atLeast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bookmarkStart w:id="0" w:name="_GoBack"/>
      <w:bookmarkEnd w:id="0"/>
      <w:r w:rsidRPr="00651456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第</w:t>
      </w:r>
      <w:r w:rsidR="0030707B">
        <w:rPr>
          <w:rFonts w:ascii="ＭＳ 明朝" w:hAnsi="ＭＳ 明朝" w:cs="ＭＳ ゴシック" w:hint="eastAsia"/>
          <w:spacing w:val="20"/>
          <w:kern w:val="0"/>
          <w:sz w:val="21"/>
          <w:szCs w:val="21"/>
        </w:rPr>
        <w:t>１号様式</w:t>
      </w: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(第</w:t>
      </w:r>
      <w:r w:rsidR="0030707B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２</w:t>
      </w: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条関係)</w:t>
      </w:r>
    </w:p>
    <w:p w:rsidR="0030707B" w:rsidRPr="00651456" w:rsidRDefault="0030707B" w:rsidP="009A6D2A">
      <w:pPr>
        <w:widowControl/>
        <w:spacing w:line="140" w:lineRule="atLeast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</w:p>
    <w:p w:rsidR="00651456" w:rsidRPr="00651456" w:rsidRDefault="00651456" w:rsidP="009A6D2A">
      <w:pPr>
        <w:widowControl/>
        <w:spacing w:line="140" w:lineRule="atLeast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ＩＣＴプラザかさり入居用施設使用許可申請書</w:t>
      </w:r>
    </w:p>
    <w:p w:rsidR="00651456" w:rsidRPr="00651456" w:rsidRDefault="00651456" w:rsidP="009A6D2A">
      <w:pPr>
        <w:widowControl/>
        <w:spacing w:line="140" w:lineRule="atLeast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</w:p>
    <w:p w:rsidR="00651456" w:rsidRPr="00651456" w:rsidRDefault="00651456" w:rsidP="009A6D2A">
      <w:pPr>
        <w:widowControl/>
        <w:spacing w:line="140" w:lineRule="atLeast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年　　月　　日　</w:t>
      </w:r>
    </w:p>
    <w:p w:rsidR="00651456" w:rsidRPr="00651456" w:rsidRDefault="00651456" w:rsidP="009A6D2A">
      <w:pPr>
        <w:widowControl/>
        <w:spacing w:line="140" w:lineRule="atLeast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</w:p>
    <w:p w:rsidR="00651456" w:rsidRPr="00651456" w:rsidRDefault="00651456" w:rsidP="009A6D2A">
      <w:pPr>
        <w:widowControl/>
        <w:spacing w:line="140" w:lineRule="atLeast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　奄美市長　</w:t>
      </w:r>
      <w:r w:rsidR="0030707B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　　　　　</w:t>
      </w: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殿</w:t>
      </w:r>
    </w:p>
    <w:p w:rsidR="00651456" w:rsidRPr="00651456" w:rsidRDefault="00651456" w:rsidP="009A6D2A">
      <w:pPr>
        <w:widowControl/>
        <w:spacing w:line="140" w:lineRule="atLeast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</w:p>
    <w:tbl>
      <w:tblPr>
        <w:tblW w:w="9123" w:type="dxa"/>
        <w:tblInd w:w="4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708"/>
        <w:gridCol w:w="3438"/>
        <w:gridCol w:w="708"/>
        <w:gridCol w:w="1134"/>
        <w:gridCol w:w="993"/>
      </w:tblGrid>
      <w:tr w:rsidR="0030707B" w:rsidRPr="0030707B" w:rsidTr="009A33F9">
        <w:trPr>
          <w:trHeight w:val="933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申請者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Default="00531CC8" w:rsidP="0030707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企業・</w:t>
            </w:r>
            <w:r w:rsidR="0030707B"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団体にあっては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企業・</w:t>
            </w:r>
            <w:r w:rsidR="0030707B"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団体及び代表者の住所</w:t>
            </w:r>
          </w:p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0707B" w:rsidRPr="0030707B" w:rsidTr="009A33F9">
        <w:trPr>
          <w:trHeight w:val="903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Default="00531CC8" w:rsidP="0030707B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企業・</w:t>
            </w:r>
            <w:r w:rsidR="0030707B"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団体にあっては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企業・</w:t>
            </w:r>
            <w:r w:rsidR="0030707B"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団体名及び代表者氏名</w:t>
            </w:r>
          </w:p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0707B" w:rsidRPr="0030707B" w:rsidTr="00531CC8">
        <w:trPr>
          <w:trHeight w:val="1198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次のとおり入居用施設を使用したいので、ＩＣＴプラザかさり条例施行規則第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２</w:t>
            </w: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条の規定に基づき申請します。</w:t>
            </w:r>
          </w:p>
        </w:tc>
      </w:tr>
      <w:tr w:rsidR="0030707B" w:rsidRPr="0030707B" w:rsidTr="00531CC8">
        <w:trPr>
          <w:trHeight w:val="84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入居用施設</w:t>
            </w:r>
          </w:p>
        </w:tc>
        <w:tc>
          <w:tcPr>
            <w:tcW w:w="69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号室</w:t>
            </w:r>
          </w:p>
        </w:tc>
      </w:tr>
      <w:tr w:rsidR="0030707B" w:rsidRPr="0030707B" w:rsidTr="00531CC8">
        <w:trPr>
          <w:trHeight w:val="1917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69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0707B" w:rsidRPr="0030707B" w:rsidTr="00531CC8">
        <w:trPr>
          <w:trHeight w:val="748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使用期間</w:t>
            </w:r>
          </w:p>
        </w:tc>
        <w:tc>
          <w:tcPr>
            <w:tcW w:w="698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　月　　日から　　年　　月　　日まで　　　　　　　</w:t>
            </w:r>
          </w:p>
        </w:tc>
      </w:tr>
      <w:tr w:rsidR="0030707B" w:rsidRPr="0030707B" w:rsidTr="00531CC8">
        <w:trPr>
          <w:trHeight w:val="757"/>
        </w:trPr>
        <w:tc>
          <w:tcPr>
            <w:tcW w:w="2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62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0707B" w:rsidRPr="0030707B" w:rsidTr="00531CC8">
        <w:trPr>
          <w:trHeight w:val="839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07B" w:rsidRPr="0030707B" w:rsidRDefault="0030707B" w:rsidP="0030707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30707B">
              <w:rPr>
                <w:rFonts w:ascii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651456" w:rsidRPr="00651456" w:rsidRDefault="00651456" w:rsidP="009A6D2A">
      <w:pPr>
        <w:widowControl/>
        <w:spacing w:line="140" w:lineRule="atLeast"/>
        <w:jc w:val="left"/>
        <w:rPr>
          <w:rFonts w:ascii="ＭＳ 明朝" w:hAnsi="ＭＳ 明朝" w:cs="ＭＳ Ｐゴシック" w:hint="eastAsia"/>
          <w:color w:val="000000"/>
          <w:spacing w:val="20"/>
          <w:kern w:val="0"/>
          <w:sz w:val="21"/>
          <w:szCs w:val="21"/>
        </w:rPr>
      </w:pP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添付書類</w:t>
      </w:r>
    </w:p>
    <w:p w:rsidR="00651456" w:rsidRPr="00651456" w:rsidRDefault="0030707B" w:rsidP="0030707B">
      <w:pPr>
        <w:widowControl/>
        <w:spacing w:line="140" w:lineRule="atLeast"/>
        <w:ind w:firstLineChars="100" w:firstLine="248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１</w:t>
      </w:r>
      <w:r w:rsidR="00651456"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住民票の写し又は法人登記簿謄本</w:t>
      </w:r>
    </w:p>
    <w:p w:rsidR="00651456" w:rsidRPr="00651456" w:rsidRDefault="00651456" w:rsidP="009A6D2A">
      <w:pPr>
        <w:widowControl/>
        <w:spacing w:line="140" w:lineRule="atLeast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  <w:r w:rsidR="0030707B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２</w:t>
      </w:r>
      <w:r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　事業計画書</w:t>
      </w:r>
    </w:p>
    <w:p w:rsidR="00531CC8" w:rsidRDefault="0030707B" w:rsidP="0030707B">
      <w:pPr>
        <w:widowControl/>
        <w:spacing w:line="140" w:lineRule="atLeast"/>
        <w:ind w:left="27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３　</w:t>
      </w:r>
      <w:r w:rsidR="00531CC8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直近の決算書（法人及び既に事業を実施している者）</w:t>
      </w:r>
    </w:p>
    <w:p w:rsidR="00651456" w:rsidRDefault="00531CC8" w:rsidP="0030707B">
      <w:pPr>
        <w:widowControl/>
        <w:spacing w:line="140" w:lineRule="atLeast"/>
        <w:ind w:left="27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 xml:space="preserve">４　</w:t>
      </w:r>
      <w:r w:rsidR="00651456" w:rsidRPr="00651456">
        <w:rPr>
          <w:rFonts w:ascii="ＭＳ 明朝" w:hAnsi="ＭＳ 明朝" w:cs="ＭＳ ゴシック" w:hint="eastAsia"/>
          <w:color w:val="000000"/>
          <w:spacing w:val="20"/>
          <w:kern w:val="0"/>
          <w:sz w:val="21"/>
          <w:szCs w:val="21"/>
        </w:rPr>
        <w:t>その他市長が必要と認める書類</w:t>
      </w:r>
    </w:p>
    <w:sectPr w:rsidR="00651456" w:rsidSect="00651456">
      <w:pgSz w:w="11906" w:h="16838" w:code="9"/>
      <w:pgMar w:top="1361" w:right="1021" w:bottom="1021" w:left="1361" w:header="851" w:footer="992" w:gutter="0"/>
      <w:cols w:space="425"/>
      <w:docGrid w:type="linesAndChars" w:linePitch="36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B8" w:rsidRDefault="00194CB8" w:rsidP="0030707B">
      <w:r>
        <w:separator/>
      </w:r>
    </w:p>
  </w:endnote>
  <w:endnote w:type="continuationSeparator" w:id="0">
    <w:p w:rsidR="00194CB8" w:rsidRDefault="00194CB8" w:rsidP="0030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B8" w:rsidRDefault="00194CB8" w:rsidP="0030707B">
      <w:r>
        <w:separator/>
      </w:r>
    </w:p>
  </w:footnote>
  <w:footnote w:type="continuationSeparator" w:id="0">
    <w:p w:rsidR="00194CB8" w:rsidRDefault="00194CB8" w:rsidP="0030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4BF5"/>
    <w:multiLevelType w:val="hybridMultilevel"/>
    <w:tmpl w:val="7C765BC0"/>
    <w:lvl w:ilvl="0" w:tplc="878EECC2">
      <w:start w:val="3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7D4923BC"/>
    <w:multiLevelType w:val="hybridMultilevel"/>
    <w:tmpl w:val="FF54E73C"/>
    <w:lvl w:ilvl="0" w:tplc="6DDAB0E6">
      <w:start w:val="3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19"/>
    <w:rsid w:val="00065BAF"/>
    <w:rsid w:val="00066558"/>
    <w:rsid w:val="000905A9"/>
    <w:rsid w:val="000C7C99"/>
    <w:rsid w:val="00194CB8"/>
    <w:rsid w:val="002308C8"/>
    <w:rsid w:val="002739EF"/>
    <w:rsid w:val="00286E45"/>
    <w:rsid w:val="0030707B"/>
    <w:rsid w:val="00314E8E"/>
    <w:rsid w:val="003E7D89"/>
    <w:rsid w:val="00455AC4"/>
    <w:rsid w:val="00487F5B"/>
    <w:rsid w:val="00531CC8"/>
    <w:rsid w:val="00581A19"/>
    <w:rsid w:val="00651456"/>
    <w:rsid w:val="0065791C"/>
    <w:rsid w:val="00673493"/>
    <w:rsid w:val="006906F6"/>
    <w:rsid w:val="006A0FF0"/>
    <w:rsid w:val="006A4C9A"/>
    <w:rsid w:val="00720AC3"/>
    <w:rsid w:val="007D2931"/>
    <w:rsid w:val="007D5603"/>
    <w:rsid w:val="0084447D"/>
    <w:rsid w:val="008575B0"/>
    <w:rsid w:val="008A2D83"/>
    <w:rsid w:val="009413D5"/>
    <w:rsid w:val="009556E3"/>
    <w:rsid w:val="00971F92"/>
    <w:rsid w:val="009A33F9"/>
    <w:rsid w:val="009A6D2A"/>
    <w:rsid w:val="00A205CB"/>
    <w:rsid w:val="00A45BFD"/>
    <w:rsid w:val="00A67CCC"/>
    <w:rsid w:val="00A80806"/>
    <w:rsid w:val="00A9546C"/>
    <w:rsid w:val="00A976E1"/>
    <w:rsid w:val="00AA7962"/>
    <w:rsid w:val="00AB7D2F"/>
    <w:rsid w:val="00AB7ECF"/>
    <w:rsid w:val="00B55E36"/>
    <w:rsid w:val="00B62689"/>
    <w:rsid w:val="00B7559B"/>
    <w:rsid w:val="00BF0ACC"/>
    <w:rsid w:val="00C209AB"/>
    <w:rsid w:val="00C344BB"/>
    <w:rsid w:val="00C80DD5"/>
    <w:rsid w:val="00CF486D"/>
    <w:rsid w:val="00CF59E1"/>
    <w:rsid w:val="00D10346"/>
    <w:rsid w:val="00D11179"/>
    <w:rsid w:val="00D31845"/>
    <w:rsid w:val="00D83701"/>
    <w:rsid w:val="00DE235C"/>
    <w:rsid w:val="00E23A1B"/>
    <w:rsid w:val="00E51F05"/>
    <w:rsid w:val="00E531E3"/>
    <w:rsid w:val="00EA7AA3"/>
    <w:rsid w:val="00F0007F"/>
    <w:rsid w:val="00F219F7"/>
    <w:rsid w:val="00F31729"/>
    <w:rsid w:val="00F61209"/>
    <w:rsid w:val="00FA6858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853DB-89FA-4C58-985B-CB7E4A26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81A19"/>
    <w:rPr>
      <w:color w:val="0000FF"/>
      <w:u w:val="single"/>
    </w:rPr>
  </w:style>
  <w:style w:type="paragraph" w:styleId="Web">
    <w:name w:val="Normal (Web)"/>
    <w:basedOn w:val="a"/>
    <w:rsid w:val="00A95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rsid w:val="00A9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07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707B"/>
    <w:rPr>
      <w:kern w:val="2"/>
      <w:sz w:val="24"/>
      <w:szCs w:val="24"/>
    </w:rPr>
  </w:style>
  <w:style w:type="paragraph" w:styleId="a7">
    <w:name w:val="footer"/>
    <w:basedOn w:val="a"/>
    <w:link w:val="a8"/>
    <w:rsid w:val="00307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70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2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9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3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9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9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8045">
              <w:marLeft w:val="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6348">
              <w:marLeft w:val="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○ＩＣＴプラザかさり設置条例</vt:lpstr>
      <vt:lpstr>○ＩＣＴプラザかさり設置条例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○ＩＣＴプラザかさり設置条例</dc:title>
  <dc:subject/>
  <dc:creator>maeda</dc:creator>
  <cp:keywords/>
  <dc:description/>
  <cp:lastModifiedBy>川冨 颯太</cp:lastModifiedBy>
  <cp:revision>2</cp:revision>
  <cp:lastPrinted>2025-02-19T06:35:00Z</cp:lastPrinted>
  <dcterms:created xsi:type="dcterms:W3CDTF">2025-02-19T06:35:00Z</dcterms:created>
  <dcterms:modified xsi:type="dcterms:W3CDTF">2025-02-19T06:35:00Z</dcterms:modified>
</cp:coreProperties>
</file>